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665"/>
        <w:gridCol w:w="3233"/>
        <w:gridCol w:w="2121"/>
        <w:gridCol w:w="1906"/>
        <w:gridCol w:w="1895"/>
      </w:tblGrid>
      <w:tr w:rsidR="00B518D6" w14:paraId="452DB0DA" w14:textId="77777777" w:rsidTr="009D4324">
        <w:trPr>
          <w:trHeight w:val="109"/>
        </w:trPr>
        <w:tc>
          <w:tcPr>
            <w:tcW w:w="665" w:type="dxa"/>
          </w:tcPr>
          <w:p w14:paraId="6FE7746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33" w:type="dxa"/>
          </w:tcPr>
          <w:p w14:paraId="1D686EB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22" w:type="dxa"/>
            <w:gridSpan w:val="3"/>
          </w:tcPr>
          <w:p w14:paraId="4A6CA61E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65A10CD0" w14:textId="77777777" w:rsidTr="009D4324">
        <w:trPr>
          <w:trHeight w:val="103"/>
        </w:trPr>
        <w:tc>
          <w:tcPr>
            <w:tcW w:w="665" w:type="dxa"/>
          </w:tcPr>
          <w:p w14:paraId="04E680E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33" w:type="dxa"/>
          </w:tcPr>
          <w:p w14:paraId="19EAD783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22" w:type="dxa"/>
            <w:gridSpan w:val="3"/>
          </w:tcPr>
          <w:p w14:paraId="615A70A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0B53932E" w14:textId="77777777" w:rsidTr="009D4324">
        <w:trPr>
          <w:trHeight w:val="654"/>
        </w:trPr>
        <w:tc>
          <w:tcPr>
            <w:tcW w:w="665" w:type="dxa"/>
          </w:tcPr>
          <w:p w14:paraId="6E75665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33" w:type="dxa"/>
          </w:tcPr>
          <w:p w14:paraId="28E4358E" w14:textId="77777777"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i.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14:paraId="55E75E87" w14:textId="77777777"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2247FF" w14:textId="77777777"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14:paraId="4630CB24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14:paraId="58EE052F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14:paraId="3E49C580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14:paraId="2F2A88C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CE2CDD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14:paraId="399BC359" w14:textId="77777777"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27A1F57D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59433AD1" w14:textId="77777777" w:rsidTr="009D4324">
        <w:trPr>
          <w:trHeight w:val="543"/>
        </w:trPr>
        <w:tc>
          <w:tcPr>
            <w:tcW w:w="665" w:type="dxa"/>
          </w:tcPr>
          <w:p w14:paraId="20420C3A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33" w:type="dxa"/>
          </w:tcPr>
          <w:p w14:paraId="20DBCF9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Name Of Funding Agency</w:t>
            </w:r>
          </w:p>
        </w:tc>
        <w:tc>
          <w:tcPr>
            <w:tcW w:w="5922" w:type="dxa"/>
            <w:gridSpan w:val="3"/>
          </w:tcPr>
          <w:p w14:paraId="2BB8528A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29C18BF5" w14:textId="77777777" w:rsidTr="009D4324">
        <w:trPr>
          <w:trHeight w:val="109"/>
        </w:trPr>
        <w:tc>
          <w:tcPr>
            <w:tcW w:w="665" w:type="dxa"/>
          </w:tcPr>
          <w:p w14:paraId="03345718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33" w:type="dxa"/>
          </w:tcPr>
          <w:p w14:paraId="09FDEE2B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22" w:type="dxa"/>
            <w:gridSpan w:val="3"/>
          </w:tcPr>
          <w:p w14:paraId="6DA68ECF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14:paraId="4118F372" w14:textId="77777777" w:rsidTr="009D4324">
        <w:trPr>
          <w:trHeight w:val="213"/>
        </w:trPr>
        <w:tc>
          <w:tcPr>
            <w:tcW w:w="665" w:type="dxa"/>
          </w:tcPr>
          <w:p w14:paraId="01230ECC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33" w:type="dxa"/>
          </w:tcPr>
          <w:p w14:paraId="38FB64F4" w14:textId="77777777"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Total number of subjects in study site</w:t>
            </w:r>
          </w:p>
        </w:tc>
        <w:tc>
          <w:tcPr>
            <w:tcW w:w="5922" w:type="dxa"/>
            <w:gridSpan w:val="3"/>
          </w:tcPr>
          <w:p w14:paraId="1F5CAB00" w14:textId="77777777"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0A2BA198" w14:textId="77777777" w:rsidTr="009D4324">
        <w:trPr>
          <w:trHeight w:val="213"/>
        </w:trPr>
        <w:tc>
          <w:tcPr>
            <w:tcW w:w="665" w:type="dxa"/>
          </w:tcPr>
          <w:p w14:paraId="75402B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33" w:type="dxa"/>
          </w:tcPr>
          <w:p w14:paraId="39C1E08E" w14:textId="77777777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Recruitment of subjects in study site</w:t>
            </w:r>
          </w:p>
          <w:p w14:paraId="5DD08146" w14:textId="77777777" w:rsidR="009D4324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C4488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recruited:</w:t>
            </w:r>
          </w:p>
          <w:p w14:paraId="42DDD0AD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529B4A53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participants completing trial/ study:</w:t>
            </w:r>
          </w:p>
          <w:p w14:paraId="2A7F24F3" w14:textId="77777777" w:rsidR="009D4324" w:rsidRPr="00232117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6AB94D1A" w14:textId="77777777" w:rsidR="009D4324" w:rsidRDefault="009D4324" w:rsidP="00232117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Proposed in original application:</w:t>
            </w:r>
          </w:p>
          <w:p w14:paraId="61CFBB94" w14:textId="77777777" w:rsidR="009D4324" w:rsidRDefault="009D4324" w:rsidP="00232117">
            <w:pPr>
              <w:pStyle w:val="ListParagraph"/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7C3FA1AB" w14:textId="3368B676" w:rsidR="008D304B" w:rsidRPr="00632B2B" w:rsidRDefault="009D4324" w:rsidP="008D304B">
            <w:pPr>
              <w:pStyle w:val="ListParagraph"/>
              <w:numPr>
                <w:ilvl w:val="0"/>
                <w:numId w:val="2"/>
              </w:numPr>
              <w:ind w:left="355" w:hanging="283"/>
              <w:rPr>
                <w:rFonts w:ascii="Tahoma" w:hAnsi="Tahoma" w:cs="Tahoma"/>
                <w:sz w:val="20"/>
                <w:szCs w:val="20"/>
              </w:rPr>
            </w:pPr>
            <w:r w:rsidRPr="00232117">
              <w:rPr>
                <w:rFonts w:ascii="Tahoma" w:hAnsi="Tahoma" w:cs="Tahoma"/>
                <w:sz w:val="20"/>
                <w:szCs w:val="20"/>
              </w:rPr>
              <w:t>Number of withdrawals from trial to date due to:</w:t>
            </w:r>
          </w:p>
          <w:p w14:paraId="5C8B5661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9D4324">
              <w:rPr>
                <w:rFonts w:ascii="Tahoma" w:hAnsi="Tahoma" w:cs="Tahoma"/>
                <w:sz w:val="20"/>
                <w:szCs w:val="20"/>
              </w:rPr>
              <w:t>ithdrawal of consent</w:t>
            </w:r>
          </w:p>
          <w:p w14:paraId="532CAC66" w14:textId="73DEB598" w:rsidR="008D304B" w:rsidRDefault="008D304B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response from participants</w:t>
            </w:r>
          </w:p>
          <w:p w14:paraId="687DA605" w14:textId="77777777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9D4324">
              <w:rPr>
                <w:rFonts w:ascii="Tahoma" w:hAnsi="Tahoma" w:cs="Tahoma"/>
                <w:sz w:val="20"/>
                <w:szCs w:val="20"/>
              </w:rPr>
              <w:t>oss to follow-up</w:t>
            </w:r>
          </w:p>
          <w:p w14:paraId="37570567" w14:textId="0B1B3E25" w:rsidR="009D4324" w:rsidRDefault="009D11BA" w:rsidP="00232117">
            <w:pPr>
              <w:pStyle w:val="ListParagraph"/>
              <w:numPr>
                <w:ilvl w:val="0"/>
                <w:numId w:val="4"/>
              </w:numPr>
              <w:ind w:left="639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9D4324">
              <w:rPr>
                <w:rFonts w:ascii="Tahoma" w:hAnsi="Tahoma" w:cs="Tahoma"/>
                <w:sz w:val="20"/>
                <w:szCs w:val="20"/>
              </w:rPr>
              <w:t>eath (not the primary outcome)</w:t>
            </w:r>
          </w:p>
          <w:p w14:paraId="2077165D" w14:textId="77777777" w:rsidR="00713A58" w:rsidRPr="00232117" w:rsidRDefault="00713A58" w:rsidP="00232117">
            <w:pPr>
              <w:ind w:left="355"/>
              <w:rPr>
                <w:rFonts w:ascii="Tahoma" w:hAnsi="Tahoma" w:cs="Tahoma"/>
                <w:sz w:val="20"/>
                <w:szCs w:val="20"/>
              </w:rPr>
            </w:pPr>
          </w:p>
          <w:p w14:paraId="13A1AE60" w14:textId="77777777" w:rsidR="009D4324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Total study withdrawals:</w:t>
            </w:r>
          </w:p>
          <w:p w14:paraId="3CAB6261" w14:textId="77777777" w:rsidR="009D11BA" w:rsidRDefault="009D11BA" w:rsidP="009D11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EA0459" w14:textId="77777777" w:rsidR="00713A58" w:rsidRPr="00232117" w:rsidRDefault="009B259C" w:rsidP="00232117">
            <w:pPr>
              <w:ind w:left="360" w:hanging="28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Number of treatment failures to date (Prior to reaching primary outcome) due to:</w:t>
            </w:r>
          </w:p>
          <w:p w14:paraId="4DB58D64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dverse events</w:t>
            </w:r>
          </w:p>
          <w:p w14:paraId="48FE24F9" w14:textId="77777777" w:rsidR="00713A58" w:rsidRPr="00232117" w:rsidRDefault="009D11BA" w:rsidP="0023211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713A58" w:rsidRPr="00232117">
              <w:rPr>
                <w:rFonts w:ascii="Tahoma" w:hAnsi="Tahoma" w:cs="Tahoma"/>
                <w:sz w:val="20"/>
                <w:szCs w:val="20"/>
              </w:rPr>
              <w:t>ack of efficacy</w:t>
            </w:r>
          </w:p>
          <w:p w14:paraId="58DD30A8" w14:textId="77777777" w:rsidR="00713A58" w:rsidRDefault="00713A58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A092D2" w14:textId="77777777" w:rsidR="00713A58" w:rsidRDefault="009D11BA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713A58">
              <w:rPr>
                <w:rFonts w:ascii="Tahoma" w:hAnsi="Tahoma" w:cs="Tahoma"/>
                <w:sz w:val="20"/>
                <w:szCs w:val="20"/>
              </w:rPr>
              <w:t>Total treatment failures:</w:t>
            </w:r>
          </w:p>
          <w:p w14:paraId="032D4A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7B8DCE2D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7CA3E143" w14:textId="77777777" w:rsidTr="009D4324">
        <w:trPr>
          <w:trHeight w:val="109"/>
        </w:trPr>
        <w:tc>
          <w:tcPr>
            <w:tcW w:w="665" w:type="dxa"/>
          </w:tcPr>
          <w:p w14:paraId="46E2F765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33" w:type="dxa"/>
          </w:tcPr>
          <w:p w14:paraId="0C39B9D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22" w:type="dxa"/>
            <w:gridSpan w:val="3"/>
          </w:tcPr>
          <w:p w14:paraId="1D9BCA1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52062334" w14:textId="77777777" w:rsidTr="009D4324">
        <w:trPr>
          <w:trHeight w:val="109"/>
        </w:trPr>
        <w:tc>
          <w:tcPr>
            <w:tcW w:w="665" w:type="dxa"/>
          </w:tcPr>
          <w:p w14:paraId="3605C78B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33" w:type="dxa"/>
          </w:tcPr>
          <w:p w14:paraId="16C4F13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Protocol Violation or Deviation</w:t>
            </w:r>
          </w:p>
        </w:tc>
        <w:tc>
          <w:tcPr>
            <w:tcW w:w="5922" w:type="dxa"/>
            <w:gridSpan w:val="3"/>
          </w:tcPr>
          <w:p w14:paraId="1C67B7E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2780A473" w14:textId="77777777" w:rsidTr="009D4324">
        <w:trPr>
          <w:trHeight w:val="868"/>
        </w:trPr>
        <w:tc>
          <w:tcPr>
            <w:tcW w:w="665" w:type="dxa"/>
          </w:tcPr>
          <w:p w14:paraId="50817461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33" w:type="dxa"/>
          </w:tcPr>
          <w:p w14:paraId="115A9C0F" w14:textId="77777777" w:rsidR="009D4324" w:rsidRDefault="009D4324" w:rsidP="009D43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findings 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14:paraId="5C21B7BA" w14:textId="77777777" w:rsidR="009D4324" w:rsidRPr="00241B47" w:rsidRDefault="009D4324" w:rsidP="009D4324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14:paraId="149230F7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6D37C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013158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22" w:type="dxa"/>
            <w:gridSpan w:val="3"/>
          </w:tcPr>
          <w:p w14:paraId="7CCEE052" w14:textId="77777777" w:rsidR="009D4324" w:rsidRPr="00721EAE" w:rsidRDefault="009D4324" w:rsidP="009D432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D4324" w14:paraId="6FDF9A13" w14:textId="77777777" w:rsidTr="009D4324">
        <w:trPr>
          <w:trHeight w:val="1408"/>
        </w:trPr>
        <w:tc>
          <w:tcPr>
            <w:tcW w:w="665" w:type="dxa"/>
          </w:tcPr>
          <w:p w14:paraId="0D319098" w14:textId="77777777" w:rsidR="009D4324" w:rsidRPr="00DE7DE7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233" w:type="dxa"/>
          </w:tcPr>
          <w:p w14:paraId="4184CF44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21" w:type="dxa"/>
          </w:tcPr>
          <w:p w14:paraId="1F1038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5257F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55D73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EDEB98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1804516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06" w:type="dxa"/>
          </w:tcPr>
          <w:p w14:paraId="70E73D1F" w14:textId="77777777" w:rsidR="009D4324" w:rsidRPr="00B518D6" w:rsidRDefault="009D4324" w:rsidP="009D4324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895" w:type="dxa"/>
          </w:tcPr>
          <w:p w14:paraId="7220D02F" w14:textId="77777777" w:rsidR="009D4324" w:rsidRDefault="009D4324" w:rsidP="009D4324"/>
        </w:tc>
      </w:tr>
    </w:tbl>
    <w:p w14:paraId="7026C69B" w14:textId="77777777" w:rsidR="0071536E" w:rsidRDefault="0071536E">
      <w:bookmarkStart w:id="0" w:name="_GoBack"/>
      <w:bookmarkEnd w:id="0"/>
    </w:p>
    <w:sectPr w:rsidR="007153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F2F4A" w14:textId="77777777" w:rsidR="00B95AAF" w:rsidRDefault="00B95AAF" w:rsidP="00B518D6">
      <w:pPr>
        <w:spacing w:after="0" w:line="240" w:lineRule="auto"/>
      </w:pPr>
      <w:r>
        <w:separator/>
      </w:r>
    </w:p>
  </w:endnote>
  <w:endnote w:type="continuationSeparator" w:id="0">
    <w:p w14:paraId="79728E1B" w14:textId="77777777" w:rsidR="00B95AAF" w:rsidRDefault="00B95AAF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3278D1" w14:paraId="201E94DB" w14:textId="77777777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14:paraId="6748F3C9" w14:textId="77777777"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14:paraId="74BD6026" w14:textId="77777777"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 w14:paraId="3417F73C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5041638F" w14:textId="7E65771E" w:rsidR="003278D1" w:rsidRDefault="00711E98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JKEUPM/ FORM 3.2/ VERSION: </w:t>
              </w:r>
              <w:r w:rsidR="00632B2B">
                <w:rPr>
                  <w:caps/>
                  <w:color w:val="808080" w:themeColor="background1" w:themeShade="80"/>
                  <w:sz w:val="18"/>
                  <w:szCs w:val="18"/>
                </w:rPr>
                <w:t>29</w:t>
              </w:r>
              <w:r w:rsidR="00B3659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632B2B">
                <w:rPr>
                  <w:caps/>
                  <w:color w:val="808080" w:themeColor="background1" w:themeShade="80"/>
                  <w:sz w:val="18"/>
                  <w:szCs w:val="18"/>
                </w:rPr>
                <w:t>AUGUST</w:t>
              </w:r>
              <w:r w:rsidR="003278D1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201</w:t>
              </w:r>
              <w:r w:rsidR="00632B2B">
                <w:rPr>
                  <w:caps/>
                  <w:color w:val="808080" w:themeColor="background1" w:themeShade="80"/>
                  <w:sz w:val="18"/>
                  <w:szCs w:val="18"/>
                </w:rPr>
                <w:t>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7954228" w14:textId="77777777"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14F2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67498A2" w14:textId="77777777"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3F82" w14:textId="77777777" w:rsidR="00B95AAF" w:rsidRDefault="00B95AAF" w:rsidP="00B518D6">
      <w:pPr>
        <w:spacing w:after="0" w:line="240" w:lineRule="auto"/>
      </w:pPr>
      <w:r>
        <w:separator/>
      </w:r>
    </w:p>
  </w:footnote>
  <w:footnote w:type="continuationSeparator" w:id="0">
    <w:p w14:paraId="5AAC26BB" w14:textId="77777777" w:rsidR="00B95AAF" w:rsidRDefault="00B95AAF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2F0F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14:paraId="208F0FD1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14:paraId="2B5E95B3" w14:textId="77777777"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14:paraId="66A1C685" w14:textId="77777777"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6749DBFE" w14:textId="77777777" w:rsidR="00B518D6" w:rsidRDefault="00B518D6">
    <w:pPr>
      <w:pStyle w:val="Header"/>
    </w:pPr>
    <w:r>
      <w:rPr>
        <w:noProof/>
        <w:lang w:val="en-US"/>
      </w:rPr>
      <w:drawing>
        <wp:inline distT="0" distB="0" distL="0" distR="0" wp14:anchorId="61358101" wp14:editId="5CA2E84A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14:paraId="17898CE5" w14:textId="77777777"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14:paraId="12EEFD11" w14:textId="77777777"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14:paraId="756F40C7" w14:textId="77777777" w:rsidR="00500A47" w:rsidRDefault="00500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11EB"/>
    <w:multiLevelType w:val="hybridMultilevel"/>
    <w:tmpl w:val="223A672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1047"/>
    <w:multiLevelType w:val="hybridMultilevel"/>
    <w:tmpl w:val="4E4E83F2"/>
    <w:lvl w:ilvl="0" w:tplc="043E0017">
      <w:start w:val="1"/>
      <w:numFmt w:val="lowerLetter"/>
      <w:lvlText w:val="%1)"/>
      <w:lvlJc w:val="left"/>
      <w:pPr>
        <w:ind w:left="1075" w:hanging="360"/>
      </w:pPr>
    </w:lvl>
    <w:lvl w:ilvl="1" w:tplc="043E0019" w:tentative="1">
      <w:start w:val="1"/>
      <w:numFmt w:val="lowerLetter"/>
      <w:lvlText w:val="%2."/>
      <w:lvlJc w:val="left"/>
      <w:pPr>
        <w:ind w:left="1795" w:hanging="360"/>
      </w:pPr>
    </w:lvl>
    <w:lvl w:ilvl="2" w:tplc="043E001B" w:tentative="1">
      <w:start w:val="1"/>
      <w:numFmt w:val="lowerRoman"/>
      <w:lvlText w:val="%3."/>
      <w:lvlJc w:val="right"/>
      <w:pPr>
        <w:ind w:left="2515" w:hanging="180"/>
      </w:pPr>
    </w:lvl>
    <w:lvl w:ilvl="3" w:tplc="043E000F" w:tentative="1">
      <w:start w:val="1"/>
      <w:numFmt w:val="decimal"/>
      <w:lvlText w:val="%4."/>
      <w:lvlJc w:val="left"/>
      <w:pPr>
        <w:ind w:left="3235" w:hanging="360"/>
      </w:pPr>
    </w:lvl>
    <w:lvl w:ilvl="4" w:tplc="043E0019" w:tentative="1">
      <w:start w:val="1"/>
      <w:numFmt w:val="lowerLetter"/>
      <w:lvlText w:val="%5."/>
      <w:lvlJc w:val="left"/>
      <w:pPr>
        <w:ind w:left="3955" w:hanging="360"/>
      </w:pPr>
    </w:lvl>
    <w:lvl w:ilvl="5" w:tplc="043E001B" w:tentative="1">
      <w:start w:val="1"/>
      <w:numFmt w:val="lowerRoman"/>
      <w:lvlText w:val="%6."/>
      <w:lvlJc w:val="right"/>
      <w:pPr>
        <w:ind w:left="4675" w:hanging="180"/>
      </w:pPr>
    </w:lvl>
    <w:lvl w:ilvl="6" w:tplc="043E000F" w:tentative="1">
      <w:start w:val="1"/>
      <w:numFmt w:val="decimal"/>
      <w:lvlText w:val="%7."/>
      <w:lvlJc w:val="left"/>
      <w:pPr>
        <w:ind w:left="5395" w:hanging="360"/>
      </w:pPr>
    </w:lvl>
    <w:lvl w:ilvl="7" w:tplc="043E0019" w:tentative="1">
      <w:start w:val="1"/>
      <w:numFmt w:val="lowerLetter"/>
      <w:lvlText w:val="%8."/>
      <w:lvlJc w:val="left"/>
      <w:pPr>
        <w:ind w:left="6115" w:hanging="360"/>
      </w:pPr>
    </w:lvl>
    <w:lvl w:ilvl="8" w:tplc="043E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021528C"/>
    <w:multiLevelType w:val="hybridMultilevel"/>
    <w:tmpl w:val="2EE44582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5D3"/>
    <w:multiLevelType w:val="hybridMultilevel"/>
    <w:tmpl w:val="94D8B90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6054"/>
    <w:multiLevelType w:val="hybridMultilevel"/>
    <w:tmpl w:val="9C9A4E6C"/>
    <w:lvl w:ilvl="0" w:tplc="043E0017">
      <w:start w:val="1"/>
      <w:numFmt w:val="lowerLetter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C190A"/>
    <w:multiLevelType w:val="hybridMultilevel"/>
    <w:tmpl w:val="86CA5B28"/>
    <w:lvl w:ilvl="0" w:tplc="D2FCBE0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6BE6"/>
    <w:multiLevelType w:val="hybridMultilevel"/>
    <w:tmpl w:val="65DE944A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2BE3"/>
    <w:multiLevelType w:val="hybridMultilevel"/>
    <w:tmpl w:val="9E56F8B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306B"/>
    <w:multiLevelType w:val="hybridMultilevel"/>
    <w:tmpl w:val="66624024"/>
    <w:lvl w:ilvl="0" w:tplc="BA422F8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4E6D"/>
    <w:multiLevelType w:val="hybridMultilevel"/>
    <w:tmpl w:val="D97639A6"/>
    <w:lvl w:ilvl="0" w:tplc="043E001B">
      <w:start w:val="1"/>
      <w:numFmt w:val="lowerRoman"/>
      <w:lvlText w:val="%1."/>
      <w:lvlJc w:val="right"/>
      <w:pPr>
        <w:ind w:left="1440" w:hanging="360"/>
      </w:pPr>
    </w:lvl>
    <w:lvl w:ilvl="1" w:tplc="043E0019" w:tentative="1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D6"/>
    <w:rsid w:val="0003506C"/>
    <w:rsid w:val="00074BAE"/>
    <w:rsid w:val="000A0ABF"/>
    <w:rsid w:val="00114F24"/>
    <w:rsid w:val="001603A4"/>
    <w:rsid w:val="001E54C9"/>
    <w:rsid w:val="00232117"/>
    <w:rsid w:val="00241B47"/>
    <w:rsid w:val="003278D1"/>
    <w:rsid w:val="0036532C"/>
    <w:rsid w:val="00500A47"/>
    <w:rsid w:val="00575285"/>
    <w:rsid w:val="005A7E86"/>
    <w:rsid w:val="00632B2B"/>
    <w:rsid w:val="006B2075"/>
    <w:rsid w:val="006D3C5A"/>
    <w:rsid w:val="006F56AC"/>
    <w:rsid w:val="00705936"/>
    <w:rsid w:val="007065DB"/>
    <w:rsid w:val="00711E98"/>
    <w:rsid w:val="00713A58"/>
    <w:rsid w:val="0071536E"/>
    <w:rsid w:val="008D304B"/>
    <w:rsid w:val="009B259C"/>
    <w:rsid w:val="009D11BA"/>
    <w:rsid w:val="009D4324"/>
    <w:rsid w:val="00B07B7C"/>
    <w:rsid w:val="00B36593"/>
    <w:rsid w:val="00B518D6"/>
    <w:rsid w:val="00B95AAF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84D686"/>
  <w15:docId w15:val="{FFA47F11-E4DD-4E28-B055-B34F2EA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CC4593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C2B"/>
    <w:rsid w:val="003D6620"/>
    <w:rsid w:val="00C2563B"/>
    <w:rsid w:val="00CC4593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F469-9C52-4FC8-AE48-96579532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29 AUGUST 2018</dc:creator>
  <cp:keywords/>
  <dc:description/>
  <cp:lastModifiedBy>Nor Ellia</cp:lastModifiedBy>
  <cp:revision>5</cp:revision>
  <dcterms:created xsi:type="dcterms:W3CDTF">2018-08-09T07:20:00Z</dcterms:created>
  <dcterms:modified xsi:type="dcterms:W3CDTF">2018-08-30T07:39:00Z</dcterms:modified>
</cp:coreProperties>
</file>